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DA21" w14:textId="0A2F153C" w:rsidR="005416A4" w:rsidRPr="00A3607D" w:rsidRDefault="005416A4" w:rsidP="005416A4">
      <w:pPr>
        <w:jc w:val="right"/>
        <w:rPr>
          <w:sz w:val="24"/>
          <w:lang w:val="sr-Cyrl-RS"/>
        </w:rPr>
      </w:pPr>
      <w:r w:rsidRPr="00562134">
        <w:rPr>
          <w:sz w:val="24"/>
          <w:lang w:val="sr-Cyrl-CS"/>
        </w:rPr>
        <w:t>Образац ОСО-1</w:t>
      </w:r>
      <w:r w:rsidRPr="00562134">
        <w:rPr>
          <w:sz w:val="24"/>
          <w:lang w:val="en-US"/>
        </w:rPr>
        <w:t>/20</w:t>
      </w:r>
      <w:r>
        <w:rPr>
          <w:sz w:val="24"/>
          <w:lang w:val="en-US"/>
        </w:rPr>
        <w:t>2</w:t>
      </w:r>
      <w:r w:rsidR="00A3607D">
        <w:rPr>
          <w:sz w:val="24"/>
          <w:lang w:val="sr-Cyrl-RS"/>
        </w:rPr>
        <w:t>4</w:t>
      </w:r>
    </w:p>
    <w:p w14:paraId="2A660852" w14:textId="77777777" w:rsidR="005416A4" w:rsidRPr="00562134" w:rsidRDefault="005416A4" w:rsidP="005416A4">
      <w:pPr>
        <w:jc w:val="center"/>
        <w:rPr>
          <w:sz w:val="24"/>
          <w:lang w:val="sr-Cyrl-CS"/>
        </w:rPr>
      </w:pPr>
    </w:p>
    <w:p w14:paraId="2759ED95" w14:textId="77777777" w:rsidR="005416A4" w:rsidRPr="00562134" w:rsidRDefault="005416A4" w:rsidP="005416A4">
      <w:pPr>
        <w:jc w:val="center"/>
        <w:rPr>
          <w:b/>
          <w:sz w:val="32"/>
          <w:szCs w:val="32"/>
          <w:lang w:val="sr-Cyrl-CS"/>
        </w:rPr>
      </w:pPr>
      <w:r w:rsidRPr="00562134">
        <w:rPr>
          <w:b/>
          <w:sz w:val="32"/>
          <w:szCs w:val="32"/>
          <w:lang w:val="sr-Cyrl-CS"/>
        </w:rPr>
        <w:t>ИЗБОРНА ЛИСТА</w:t>
      </w:r>
    </w:p>
    <w:p w14:paraId="3FFC4505" w14:textId="77777777" w:rsidR="005416A4" w:rsidRPr="00562134" w:rsidRDefault="005416A4" w:rsidP="005416A4">
      <w:pPr>
        <w:jc w:val="center"/>
        <w:rPr>
          <w:sz w:val="32"/>
          <w:szCs w:val="32"/>
          <w:lang w:val="sr-Cyrl-CS"/>
        </w:rPr>
      </w:pPr>
      <w:r w:rsidRPr="00562134">
        <w:rPr>
          <w:b/>
          <w:sz w:val="32"/>
          <w:szCs w:val="32"/>
          <w:lang w:val="sr-Cyrl-CS"/>
        </w:rPr>
        <w:t>КАНДИДАТА ЗА ОДБОРНИКЕ СКУПШТИНЕ ОПШТИНЕ БАЧКА ТОПОЛ</w:t>
      </w:r>
      <w:r w:rsidRPr="00562134">
        <w:rPr>
          <w:sz w:val="32"/>
          <w:szCs w:val="32"/>
          <w:lang w:val="sr-Cyrl-CS"/>
        </w:rPr>
        <w:t>А</w:t>
      </w:r>
    </w:p>
    <w:p w14:paraId="4BF0AD21" w14:textId="77777777" w:rsidR="005416A4" w:rsidRPr="00562134" w:rsidRDefault="005416A4" w:rsidP="005416A4">
      <w:pPr>
        <w:jc w:val="center"/>
        <w:rPr>
          <w:sz w:val="18"/>
          <w:lang w:val="sr-Cyrl-CS"/>
        </w:rPr>
      </w:pPr>
    </w:p>
    <w:p w14:paraId="6B2E9C6F" w14:textId="77777777" w:rsidR="005416A4" w:rsidRPr="00562134" w:rsidRDefault="005416A4" w:rsidP="005416A4">
      <w:pPr>
        <w:jc w:val="both"/>
        <w:rPr>
          <w:sz w:val="24"/>
          <w:lang w:val="sr-Cyrl-CS"/>
        </w:rPr>
      </w:pPr>
    </w:p>
    <w:p w14:paraId="7634392B" w14:textId="77777777" w:rsidR="005416A4" w:rsidRPr="00562134" w:rsidRDefault="005416A4" w:rsidP="005416A4">
      <w:pPr>
        <w:jc w:val="both"/>
        <w:rPr>
          <w:sz w:val="24"/>
          <w:lang w:val="sr-Cyrl-CS"/>
        </w:rPr>
      </w:pPr>
      <w:r w:rsidRPr="00562134">
        <w:rPr>
          <w:sz w:val="24"/>
          <w:lang w:val="sr-Cyrl-CS"/>
        </w:rPr>
        <w:t>_______________________________________________________________________________</w:t>
      </w:r>
    </w:p>
    <w:p w14:paraId="4C8227B9" w14:textId="3E83009E" w:rsidR="005416A4" w:rsidRPr="003A1EFE" w:rsidRDefault="005416A4" w:rsidP="005416A4">
      <w:pPr>
        <w:tabs>
          <w:tab w:val="left" w:pos="1767"/>
        </w:tabs>
        <w:jc w:val="center"/>
        <w:rPr>
          <w:sz w:val="20"/>
          <w:lang w:val="sr-Cyrl-RS"/>
        </w:rPr>
      </w:pPr>
      <w:r w:rsidRPr="00562134">
        <w:rPr>
          <w:sz w:val="20"/>
          <w:lang w:val="sr-Cyrl-CS"/>
        </w:rPr>
        <w:t xml:space="preserve">(назив подносиоца изборне листе: регистрована политичка странка – </w:t>
      </w:r>
      <w:r w:rsidRPr="00562134">
        <w:rPr>
          <w:sz w:val="20"/>
          <w:lang w:val="sr-Cyrl-RS"/>
        </w:rPr>
        <w:t xml:space="preserve">страначка </w:t>
      </w:r>
      <w:r w:rsidRPr="00562134">
        <w:rPr>
          <w:sz w:val="20"/>
          <w:lang w:val="sr-Cyrl-CS"/>
        </w:rPr>
        <w:t>коалиција, група грађана</w:t>
      </w:r>
      <w:r w:rsidR="003A1EFE">
        <w:rPr>
          <w:sz w:val="20"/>
          <w:lang w:val="sr-Cyrl-RS"/>
        </w:rPr>
        <w:t>)</w:t>
      </w:r>
    </w:p>
    <w:p w14:paraId="383ABCD9" w14:textId="77777777" w:rsidR="005416A4" w:rsidRPr="00562134" w:rsidRDefault="005416A4" w:rsidP="005416A4">
      <w:pPr>
        <w:tabs>
          <w:tab w:val="left" w:pos="1767"/>
        </w:tabs>
        <w:rPr>
          <w:sz w:val="20"/>
          <w:lang w:val="sr-Cyrl-CS"/>
        </w:rPr>
      </w:pPr>
    </w:p>
    <w:p w14:paraId="406BA61A" w14:textId="77777777" w:rsidR="005416A4" w:rsidRPr="00562134" w:rsidRDefault="005416A4" w:rsidP="005416A4">
      <w:pPr>
        <w:jc w:val="both"/>
        <w:rPr>
          <w:sz w:val="24"/>
          <w:lang w:val="sr-Cyrl-CS"/>
        </w:rPr>
      </w:pPr>
    </w:p>
    <w:p w14:paraId="7CD0020B" w14:textId="77777777" w:rsidR="005416A4" w:rsidRPr="00562134" w:rsidRDefault="005416A4" w:rsidP="005416A4">
      <w:pPr>
        <w:jc w:val="both"/>
        <w:rPr>
          <w:sz w:val="24"/>
          <w:lang w:val="sr-Cyrl-CS"/>
        </w:rPr>
      </w:pPr>
      <w:r w:rsidRPr="00562134">
        <w:rPr>
          <w:sz w:val="24"/>
          <w:lang w:val="sr-Cyrl-CS"/>
        </w:rPr>
        <w:t>подноси Општинској изборној комисији Изборну листу _______________________________</w:t>
      </w:r>
    </w:p>
    <w:p w14:paraId="52EB4E97" w14:textId="77777777" w:rsidR="005416A4" w:rsidRPr="00562134" w:rsidRDefault="005416A4" w:rsidP="005416A4">
      <w:pPr>
        <w:jc w:val="both"/>
        <w:rPr>
          <w:sz w:val="24"/>
          <w:lang w:val="sr-Cyrl-CS"/>
        </w:rPr>
      </w:pPr>
    </w:p>
    <w:p w14:paraId="2832D498" w14:textId="77777777" w:rsidR="005416A4" w:rsidRPr="00562134" w:rsidRDefault="005416A4" w:rsidP="005416A4">
      <w:pPr>
        <w:jc w:val="both"/>
        <w:rPr>
          <w:sz w:val="24"/>
          <w:lang w:val="sr-Cyrl-CS"/>
        </w:rPr>
      </w:pPr>
      <w:r w:rsidRPr="00562134">
        <w:rPr>
          <w:sz w:val="24"/>
          <w:lang w:val="sr-Cyrl-CS"/>
        </w:rPr>
        <w:t>_______________________________________________________________________________</w:t>
      </w:r>
    </w:p>
    <w:p w14:paraId="4112879C" w14:textId="77777777" w:rsidR="005416A4" w:rsidRPr="00562134" w:rsidRDefault="005416A4" w:rsidP="005416A4">
      <w:pPr>
        <w:tabs>
          <w:tab w:val="left" w:pos="855"/>
        </w:tabs>
        <w:jc w:val="both"/>
        <w:rPr>
          <w:sz w:val="20"/>
          <w:lang w:val="sr-Cyrl-CS"/>
        </w:rPr>
      </w:pPr>
      <w:r w:rsidRPr="00562134">
        <w:rPr>
          <w:sz w:val="20"/>
          <w:lang w:val="sr-Cyrl-CS"/>
        </w:rPr>
        <w:tab/>
        <w:t>(назив изборне листе, са именом и презименом лица носиоца изборне листе ако је одређен)</w:t>
      </w:r>
    </w:p>
    <w:p w14:paraId="7EE954F1" w14:textId="77777777" w:rsidR="005416A4" w:rsidRPr="00562134" w:rsidRDefault="005416A4" w:rsidP="005416A4">
      <w:pPr>
        <w:jc w:val="both"/>
        <w:rPr>
          <w:sz w:val="24"/>
          <w:lang w:val="sr-Cyrl-CS"/>
        </w:rPr>
      </w:pPr>
    </w:p>
    <w:p w14:paraId="586CA99F" w14:textId="02DF9E01" w:rsidR="005416A4" w:rsidRPr="00697F95" w:rsidRDefault="005416A4" w:rsidP="005416A4">
      <w:pPr>
        <w:jc w:val="both"/>
        <w:rPr>
          <w:b/>
          <w:bCs/>
          <w:sz w:val="24"/>
          <w:lang w:val="sr-Cyrl-CS"/>
        </w:rPr>
      </w:pPr>
      <w:r w:rsidRPr="00562134">
        <w:rPr>
          <w:sz w:val="24"/>
          <w:lang w:val="sr-Cyrl-CS"/>
        </w:rPr>
        <w:t xml:space="preserve">за избор одборника у Скупштину општине Бачка Топола, </w:t>
      </w:r>
      <w:r w:rsidRPr="00562134">
        <w:rPr>
          <w:sz w:val="24"/>
          <w:lang w:val="sr-Cyrl-RS"/>
        </w:rPr>
        <w:t xml:space="preserve">за изборе </w:t>
      </w:r>
      <w:r w:rsidRPr="00562134">
        <w:rPr>
          <w:sz w:val="24"/>
          <w:lang w:val="sr-Cyrl-CS"/>
        </w:rPr>
        <w:t xml:space="preserve">расписане </w:t>
      </w:r>
      <w:r w:rsidRPr="00697F95">
        <w:rPr>
          <w:sz w:val="24"/>
          <w:lang w:val="sr-Cyrl-CS"/>
        </w:rPr>
        <w:t>за</w:t>
      </w:r>
      <w:r w:rsidRPr="00B423A7">
        <w:rPr>
          <w:color w:val="C00000"/>
          <w:sz w:val="24"/>
          <w:lang w:val="sr-Cyrl-CS"/>
        </w:rPr>
        <w:t xml:space="preserve"> </w:t>
      </w:r>
      <w:r w:rsidR="00697F95" w:rsidRPr="00697F95">
        <w:rPr>
          <w:b/>
          <w:bCs/>
          <w:sz w:val="24"/>
          <w:lang w:val="sr-Cyrl-CS"/>
        </w:rPr>
        <w:t>2.</w:t>
      </w:r>
      <w:r w:rsidR="00697F95">
        <w:rPr>
          <w:b/>
          <w:bCs/>
          <w:sz w:val="24"/>
          <w:lang w:val="sr-Cyrl-CS"/>
        </w:rPr>
        <w:t xml:space="preserve"> </w:t>
      </w:r>
      <w:r w:rsidR="00697F95" w:rsidRPr="00697F95">
        <w:rPr>
          <w:b/>
          <w:bCs/>
          <w:sz w:val="24"/>
          <w:lang w:val="sr-Cyrl-CS"/>
        </w:rPr>
        <w:t xml:space="preserve">јун </w:t>
      </w:r>
      <w:r w:rsidRPr="00697F95">
        <w:rPr>
          <w:b/>
          <w:bCs/>
          <w:sz w:val="24"/>
          <w:lang w:val="sr-Cyrl-CS"/>
        </w:rPr>
        <w:t xml:space="preserve"> 20</w:t>
      </w:r>
      <w:r w:rsidRPr="00697F95">
        <w:rPr>
          <w:b/>
          <w:bCs/>
          <w:sz w:val="24"/>
          <w:lang w:val="sr-Latn-RS"/>
        </w:rPr>
        <w:t>24</w:t>
      </w:r>
      <w:r w:rsidRPr="00697F95">
        <w:rPr>
          <w:b/>
          <w:bCs/>
          <w:sz w:val="24"/>
          <w:lang w:val="sr-Cyrl-CS"/>
        </w:rPr>
        <w:t>.године.</w:t>
      </w:r>
    </w:p>
    <w:p w14:paraId="256B78EE" w14:textId="77777777" w:rsidR="005416A4" w:rsidRPr="00562134" w:rsidRDefault="005416A4" w:rsidP="005416A4">
      <w:pPr>
        <w:jc w:val="both"/>
        <w:rPr>
          <w:sz w:val="16"/>
          <w:lang w:val="sr-Cyrl-CS"/>
        </w:rPr>
      </w:pPr>
    </w:p>
    <w:p w14:paraId="270B11A9" w14:textId="77777777" w:rsidR="005416A4" w:rsidRPr="00562134" w:rsidRDefault="005416A4" w:rsidP="005416A4">
      <w:pPr>
        <w:jc w:val="both"/>
        <w:rPr>
          <w:sz w:val="24"/>
          <w:lang w:val="sr-Cyrl-CS"/>
        </w:rPr>
      </w:pPr>
      <w:r w:rsidRPr="00562134">
        <w:rPr>
          <w:sz w:val="24"/>
          <w:lang w:val="sr-Cyrl-CS"/>
        </w:rPr>
        <w:tab/>
        <w:t>Кандидати за одборнике су:</w:t>
      </w:r>
    </w:p>
    <w:p w14:paraId="24D6E1DC" w14:textId="77777777" w:rsidR="005416A4" w:rsidRPr="00562134" w:rsidRDefault="005416A4" w:rsidP="005416A4">
      <w:pPr>
        <w:jc w:val="both"/>
        <w:rPr>
          <w:sz w:val="24"/>
          <w:lang w:val="sr-Cyrl-CS"/>
        </w:rPr>
      </w:pPr>
    </w:p>
    <w:tbl>
      <w:tblPr>
        <w:tblW w:w="10207" w:type="dxa"/>
        <w:tblInd w:w="-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54"/>
        <w:gridCol w:w="1680"/>
        <w:gridCol w:w="1650"/>
        <w:gridCol w:w="317"/>
        <w:gridCol w:w="1753"/>
        <w:gridCol w:w="2233"/>
      </w:tblGrid>
      <w:tr w:rsidR="006F4B83" w:rsidRPr="00562134" w14:paraId="54698FA7" w14:textId="77777777" w:rsidTr="00410BD0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2A37462" w14:textId="77777777" w:rsidR="006F4B83" w:rsidRPr="00562134" w:rsidRDefault="006F4B83" w:rsidP="00EA25FA">
            <w:pPr>
              <w:jc w:val="center"/>
            </w:pPr>
            <w:r w:rsidRPr="00562134">
              <w:t>Ред.</w:t>
            </w:r>
          </w:p>
          <w:p w14:paraId="33B4CE09" w14:textId="77777777" w:rsidR="006F4B83" w:rsidRPr="00562134" w:rsidRDefault="006F4B83" w:rsidP="00EA25FA">
            <w:pPr>
              <w:jc w:val="center"/>
            </w:pPr>
            <w:r w:rsidRPr="00562134">
              <w:t>број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3A510177" w14:textId="77777777" w:rsidR="006F4B83" w:rsidRPr="00562134" w:rsidRDefault="006F4B83" w:rsidP="00EA25FA">
            <w:pPr>
              <w:jc w:val="center"/>
            </w:pPr>
            <w:r w:rsidRPr="00562134">
              <w:t>Име и презиме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ECE3478" w14:textId="77777777" w:rsidR="006F4B83" w:rsidRPr="00562134" w:rsidRDefault="006F4B83" w:rsidP="005416A4">
            <w:pPr>
              <w:jc w:val="center"/>
              <w:rPr>
                <w:lang w:val="sr-Cyrl-CS"/>
              </w:rPr>
            </w:pPr>
            <w:r w:rsidRPr="00562134">
              <w:t>Ли</w:t>
            </w:r>
            <w:r w:rsidRPr="00562134">
              <w:rPr>
                <w:lang w:val="sr-Cyrl-CS"/>
              </w:rPr>
              <w:t>ч</w:t>
            </w:r>
            <w:r w:rsidRPr="00562134">
              <w:t>ни број</w:t>
            </w:r>
          </w:p>
          <w:p w14:paraId="50B21609" w14:textId="17BF8B5B" w:rsidR="006F4B83" w:rsidRPr="00562134" w:rsidRDefault="006F4B83" w:rsidP="005416A4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(ЈМБГ)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5B042F02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Занимање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14:paraId="4A8C5477" w14:textId="77777777" w:rsidR="006F4B83" w:rsidRPr="00562134" w:rsidRDefault="006F4B83" w:rsidP="00EA25FA">
            <w:pPr>
              <w:jc w:val="center"/>
            </w:pPr>
            <w:r w:rsidRPr="00562134">
              <w:t>Место и адреса пребивали</w:t>
            </w:r>
            <w:r w:rsidRPr="00562134">
              <w:rPr>
                <w:lang w:val="sr-Cyrl-CS"/>
              </w:rPr>
              <w:t>ш</w:t>
            </w:r>
            <w:r w:rsidRPr="00562134">
              <w:t>та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511E7ACD" w14:textId="77777777" w:rsidR="006F4B83" w:rsidRPr="00562134" w:rsidRDefault="006F4B83" w:rsidP="006F4B83">
            <w:pPr>
              <w:jc w:val="center"/>
              <w:rPr>
                <w:lang w:val="sr-Cyrl-RS"/>
              </w:rPr>
            </w:pPr>
            <w:r w:rsidRPr="00562134">
              <w:rPr>
                <w:lang w:val="sr-Cyrl-RS"/>
              </w:rPr>
              <w:t>Страначка припадност</w:t>
            </w:r>
          </w:p>
          <w:p w14:paraId="515B4B78" w14:textId="357C85A8" w:rsidR="006F4B83" w:rsidRPr="00562134" w:rsidRDefault="006F4B83" w:rsidP="00EA25FA">
            <w:pPr>
              <w:jc w:val="center"/>
              <w:rPr>
                <w:lang w:val="sr-Cyrl-CS"/>
              </w:rPr>
            </w:pPr>
          </w:p>
        </w:tc>
      </w:tr>
      <w:tr w:rsidR="006F4B83" w:rsidRPr="00562134" w14:paraId="77A2A34E" w14:textId="77777777" w:rsidTr="00410BD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0B8EEDA" w14:textId="77777777" w:rsidR="006F4B83" w:rsidRPr="00562134" w:rsidRDefault="006F4B83" w:rsidP="00EA25FA">
            <w:pPr>
              <w:jc w:val="center"/>
            </w:pPr>
            <w:r w:rsidRPr="00562134">
              <w:t>1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01B024B3" w14:textId="77777777" w:rsidR="006F4B83" w:rsidRPr="00562134" w:rsidRDefault="006F4B83" w:rsidP="00EA25FA">
            <w:pPr>
              <w:jc w:val="center"/>
            </w:pPr>
            <w:r w:rsidRPr="00562134">
              <w:t>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5D7C921C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0EFE2706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BDC68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78B369B4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6</w:t>
            </w:r>
          </w:p>
        </w:tc>
      </w:tr>
      <w:tr w:rsidR="006F4B83" w:rsidRPr="00562134" w14:paraId="1E2C751D" w14:textId="77777777" w:rsidTr="00410BD0">
        <w:tc>
          <w:tcPr>
            <w:tcW w:w="720" w:type="dxa"/>
            <w:tcBorders>
              <w:top w:val="single" w:sz="4" w:space="0" w:color="auto"/>
            </w:tcBorders>
          </w:tcPr>
          <w:p w14:paraId="355FE391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3AAA11CF" w14:textId="0A1FB9A4" w:rsidR="006F4B83" w:rsidRPr="00410BD0" w:rsidRDefault="006F4B83" w:rsidP="00EA25FA">
            <w:pPr>
              <w:spacing w:before="80" w:after="80"/>
              <w:jc w:val="both"/>
              <w:rPr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97A0DC3" w14:textId="7F1956B1" w:rsidR="006F4B83" w:rsidRPr="00410BD0" w:rsidRDefault="006F4B83" w:rsidP="00EA25FA">
            <w:pPr>
              <w:spacing w:before="80" w:after="80"/>
              <w:jc w:val="both"/>
              <w:rPr>
                <w:lang w:val="sr-Cyrl-RS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A6ECA54" w14:textId="5351AAFC" w:rsidR="006F4B83" w:rsidRPr="00410BD0" w:rsidRDefault="006F4B83" w:rsidP="00EA25FA">
            <w:pPr>
              <w:spacing w:before="80" w:after="80"/>
              <w:jc w:val="both"/>
              <w:rPr>
                <w:lang w:val="sr-Cyrl-R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1754E637" w14:textId="799E91F0" w:rsidR="006F4B83" w:rsidRPr="00410BD0" w:rsidRDefault="006F4B83" w:rsidP="00EA25FA">
            <w:pPr>
              <w:spacing w:before="80" w:after="80"/>
              <w:jc w:val="both"/>
              <w:rPr>
                <w:lang w:val="sr-Cyrl-RS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F107C7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03D5B895" w14:textId="77777777" w:rsidTr="00410BD0">
        <w:tc>
          <w:tcPr>
            <w:tcW w:w="720" w:type="dxa"/>
          </w:tcPr>
          <w:p w14:paraId="2A9598C7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4812C975" w14:textId="7E218D6F" w:rsidR="006F4B83" w:rsidRPr="00410BD0" w:rsidRDefault="006F4B83" w:rsidP="00EA25FA">
            <w:pPr>
              <w:spacing w:before="80" w:after="80"/>
              <w:jc w:val="both"/>
              <w:rPr>
                <w:lang w:val="sr-Cyrl-RS"/>
              </w:rPr>
            </w:pPr>
          </w:p>
        </w:tc>
        <w:tc>
          <w:tcPr>
            <w:tcW w:w="1680" w:type="dxa"/>
          </w:tcPr>
          <w:p w14:paraId="13C76C1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50" w:type="dxa"/>
          </w:tcPr>
          <w:p w14:paraId="6489847E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070" w:type="dxa"/>
            <w:gridSpan w:val="2"/>
          </w:tcPr>
          <w:p w14:paraId="0AACB81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1F1EBD1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0285DDD2" w14:textId="77777777" w:rsidTr="00410BD0">
        <w:tc>
          <w:tcPr>
            <w:tcW w:w="720" w:type="dxa"/>
          </w:tcPr>
          <w:p w14:paraId="3916E9A5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3F0E3DA7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205FF9E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50" w:type="dxa"/>
          </w:tcPr>
          <w:p w14:paraId="1D03ACC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070" w:type="dxa"/>
            <w:gridSpan w:val="2"/>
          </w:tcPr>
          <w:p w14:paraId="3108F4B0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3F9FD0F7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60A298BB" w14:textId="77777777" w:rsidTr="00410BD0">
        <w:tc>
          <w:tcPr>
            <w:tcW w:w="720" w:type="dxa"/>
          </w:tcPr>
          <w:p w14:paraId="649B75F6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3B0952CF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6FBAA40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50" w:type="dxa"/>
          </w:tcPr>
          <w:p w14:paraId="66331EF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070" w:type="dxa"/>
            <w:gridSpan w:val="2"/>
          </w:tcPr>
          <w:p w14:paraId="5237F120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472A3B15" w14:textId="77777777" w:rsidR="006F4B83" w:rsidRPr="00562134" w:rsidRDefault="006F4B83" w:rsidP="00EA25FA">
            <w:pPr>
              <w:spacing w:before="80" w:after="80"/>
              <w:jc w:val="both"/>
            </w:pPr>
            <w:r w:rsidRPr="00562134">
              <w:t xml:space="preserve">                          </w:t>
            </w:r>
          </w:p>
        </w:tc>
      </w:tr>
      <w:tr w:rsidR="006F4B83" w:rsidRPr="00562134" w14:paraId="3E91EE5A" w14:textId="77777777" w:rsidTr="00410BD0">
        <w:tc>
          <w:tcPr>
            <w:tcW w:w="720" w:type="dxa"/>
          </w:tcPr>
          <w:p w14:paraId="58CA373E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60B6224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464E1F6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50" w:type="dxa"/>
          </w:tcPr>
          <w:p w14:paraId="3E17F7A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070" w:type="dxa"/>
            <w:gridSpan w:val="2"/>
          </w:tcPr>
          <w:p w14:paraId="3883B853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3043240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43C088C2" w14:textId="77777777" w:rsidTr="00410BD0">
        <w:tc>
          <w:tcPr>
            <w:tcW w:w="720" w:type="dxa"/>
          </w:tcPr>
          <w:p w14:paraId="7F71CB08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4B86F807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13E603C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50" w:type="dxa"/>
          </w:tcPr>
          <w:p w14:paraId="7A2BBDF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070" w:type="dxa"/>
            <w:gridSpan w:val="2"/>
          </w:tcPr>
          <w:p w14:paraId="7B2369F2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18A4523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36127263" w14:textId="77777777" w:rsidTr="00410BD0">
        <w:tc>
          <w:tcPr>
            <w:tcW w:w="720" w:type="dxa"/>
          </w:tcPr>
          <w:p w14:paraId="4C4B4508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7EA4137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778C2BC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50" w:type="dxa"/>
          </w:tcPr>
          <w:p w14:paraId="57783FE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070" w:type="dxa"/>
            <w:gridSpan w:val="2"/>
          </w:tcPr>
          <w:p w14:paraId="3B37FC7F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6DDE78D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268B46F9" w14:textId="77777777" w:rsidTr="00410BD0">
        <w:tc>
          <w:tcPr>
            <w:tcW w:w="720" w:type="dxa"/>
          </w:tcPr>
          <w:p w14:paraId="7CBAFEC0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2CCC1432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2C2F932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50" w:type="dxa"/>
          </w:tcPr>
          <w:p w14:paraId="382D734C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070" w:type="dxa"/>
            <w:gridSpan w:val="2"/>
          </w:tcPr>
          <w:p w14:paraId="42ACF790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00A217B3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0E4CD7D8" w14:textId="77777777" w:rsidTr="00410BD0">
        <w:tc>
          <w:tcPr>
            <w:tcW w:w="720" w:type="dxa"/>
          </w:tcPr>
          <w:p w14:paraId="482E8D95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3CFA5FC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6C39162E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50" w:type="dxa"/>
          </w:tcPr>
          <w:p w14:paraId="6514C81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070" w:type="dxa"/>
            <w:gridSpan w:val="2"/>
          </w:tcPr>
          <w:p w14:paraId="694CEB0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46E2439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29C88D76" w14:textId="77777777" w:rsidTr="00410BD0">
        <w:tc>
          <w:tcPr>
            <w:tcW w:w="720" w:type="dxa"/>
          </w:tcPr>
          <w:p w14:paraId="350126A7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08349C74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80" w:type="dxa"/>
          </w:tcPr>
          <w:p w14:paraId="6562C210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50" w:type="dxa"/>
          </w:tcPr>
          <w:p w14:paraId="18BBDB4C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070" w:type="dxa"/>
            <w:gridSpan w:val="2"/>
          </w:tcPr>
          <w:p w14:paraId="79D8B345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233" w:type="dxa"/>
          </w:tcPr>
          <w:p w14:paraId="096254E8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</w:tr>
      <w:tr w:rsidR="006F4B83" w:rsidRPr="00562134" w14:paraId="735DE114" w14:textId="77777777" w:rsidTr="00410BD0">
        <w:tc>
          <w:tcPr>
            <w:tcW w:w="720" w:type="dxa"/>
          </w:tcPr>
          <w:p w14:paraId="0DE7A563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0AC07F51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80" w:type="dxa"/>
          </w:tcPr>
          <w:p w14:paraId="15E0EA52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50" w:type="dxa"/>
          </w:tcPr>
          <w:p w14:paraId="7089FF7D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070" w:type="dxa"/>
            <w:gridSpan w:val="2"/>
          </w:tcPr>
          <w:p w14:paraId="791B44FC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233" w:type="dxa"/>
          </w:tcPr>
          <w:p w14:paraId="26326B03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</w:tr>
      <w:tr w:rsidR="006F4B83" w:rsidRPr="00562134" w14:paraId="283F5D15" w14:textId="77777777" w:rsidTr="00410BD0">
        <w:tc>
          <w:tcPr>
            <w:tcW w:w="720" w:type="dxa"/>
          </w:tcPr>
          <w:p w14:paraId="7390B9C5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12339E00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80" w:type="dxa"/>
          </w:tcPr>
          <w:p w14:paraId="61411AF9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50" w:type="dxa"/>
          </w:tcPr>
          <w:p w14:paraId="19B4AC69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070" w:type="dxa"/>
            <w:gridSpan w:val="2"/>
          </w:tcPr>
          <w:p w14:paraId="4346E57A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233" w:type="dxa"/>
          </w:tcPr>
          <w:p w14:paraId="11DE4F0B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</w:tr>
      <w:tr w:rsidR="006F4B83" w:rsidRPr="00562134" w14:paraId="6B5C7C13" w14:textId="77777777" w:rsidTr="00410BD0">
        <w:tc>
          <w:tcPr>
            <w:tcW w:w="720" w:type="dxa"/>
          </w:tcPr>
          <w:p w14:paraId="21E2A840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0F5D6CE1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80" w:type="dxa"/>
          </w:tcPr>
          <w:p w14:paraId="0E26AE1C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50" w:type="dxa"/>
          </w:tcPr>
          <w:p w14:paraId="7CF22EC0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070" w:type="dxa"/>
            <w:gridSpan w:val="2"/>
          </w:tcPr>
          <w:p w14:paraId="71F87FFF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233" w:type="dxa"/>
          </w:tcPr>
          <w:p w14:paraId="65534A67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</w:tr>
      <w:tr w:rsidR="006F4B83" w:rsidRPr="00562134" w14:paraId="26612689" w14:textId="77777777" w:rsidTr="00410BD0">
        <w:tc>
          <w:tcPr>
            <w:tcW w:w="720" w:type="dxa"/>
          </w:tcPr>
          <w:p w14:paraId="5610D4EB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5EC52A7D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80" w:type="dxa"/>
          </w:tcPr>
          <w:p w14:paraId="4CFBE58F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50" w:type="dxa"/>
          </w:tcPr>
          <w:p w14:paraId="76A28B38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070" w:type="dxa"/>
            <w:gridSpan w:val="2"/>
          </w:tcPr>
          <w:p w14:paraId="54C3CF3D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233" w:type="dxa"/>
          </w:tcPr>
          <w:p w14:paraId="76F24693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</w:tr>
      <w:tr w:rsidR="006F4B83" w:rsidRPr="00562134" w14:paraId="3560941C" w14:textId="77777777" w:rsidTr="00410BD0">
        <w:tc>
          <w:tcPr>
            <w:tcW w:w="720" w:type="dxa"/>
          </w:tcPr>
          <w:p w14:paraId="78102ABC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center"/>
            </w:pPr>
          </w:p>
        </w:tc>
        <w:tc>
          <w:tcPr>
            <w:tcW w:w="1854" w:type="dxa"/>
          </w:tcPr>
          <w:p w14:paraId="1F446DC1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80" w:type="dxa"/>
          </w:tcPr>
          <w:p w14:paraId="1F33378B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1650" w:type="dxa"/>
          </w:tcPr>
          <w:p w14:paraId="0AE68C57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070" w:type="dxa"/>
            <w:gridSpan w:val="2"/>
          </w:tcPr>
          <w:p w14:paraId="49A2ABF6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  <w:tc>
          <w:tcPr>
            <w:tcW w:w="2233" w:type="dxa"/>
          </w:tcPr>
          <w:p w14:paraId="00ABEBB7" w14:textId="77777777" w:rsidR="006F4B83" w:rsidRPr="00562134" w:rsidRDefault="006F4B83" w:rsidP="00EA25FA">
            <w:pPr>
              <w:spacing w:before="80" w:after="80"/>
              <w:ind w:left="720" w:hanging="360"/>
              <w:jc w:val="both"/>
            </w:pPr>
          </w:p>
        </w:tc>
      </w:tr>
      <w:tr w:rsidR="006F4B83" w:rsidRPr="00562134" w14:paraId="39A0490B" w14:textId="77777777" w:rsidTr="00410BD0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1EC84B" w14:textId="77777777" w:rsidR="006F4B83" w:rsidRPr="00562134" w:rsidRDefault="006F4B83" w:rsidP="00EA25FA">
            <w:pPr>
              <w:jc w:val="center"/>
            </w:pPr>
            <w:r w:rsidRPr="00562134">
              <w:lastRenderedPageBreak/>
              <w:t>Ред.</w:t>
            </w:r>
          </w:p>
          <w:p w14:paraId="18F6C216" w14:textId="77777777" w:rsidR="006F4B83" w:rsidRPr="00562134" w:rsidRDefault="006F4B83" w:rsidP="00EA25FA">
            <w:pPr>
              <w:jc w:val="center"/>
            </w:pPr>
            <w:r w:rsidRPr="00562134">
              <w:t>број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4D807B7E" w14:textId="77777777" w:rsidR="006F4B83" w:rsidRPr="00562134" w:rsidRDefault="006F4B83" w:rsidP="00EA25FA">
            <w:pPr>
              <w:jc w:val="center"/>
            </w:pPr>
            <w:r w:rsidRPr="00562134">
              <w:t>Име и презиме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80262CE" w14:textId="77777777" w:rsidR="006F4B83" w:rsidRPr="00562134" w:rsidRDefault="006F4B83" w:rsidP="006F4B83">
            <w:pPr>
              <w:jc w:val="center"/>
              <w:rPr>
                <w:lang w:val="sr-Cyrl-CS"/>
              </w:rPr>
            </w:pPr>
            <w:r w:rsidRPr="00562134">
              <w:t>Ли</w:t>
            </w:r>
            <w:r w:rsidRPr="00562134">
              <w:rPr>
                <w:lang w:val="sr-Cyrl-CS"/>
              </w:rPr>
              <w:t>ч</w:t>
            </w:r>
            <w:r w:rsidRPr="00562134">
              <w:t>ни број</w:t>
            </w:r>
          </w:p>
          <w:p w14:paraId="550E5EC6" w14:textId="7E954B41" w:rsidR="006F4B83" w:rsidRPr="00562134" w:rsidRDefault="006F4B83" w:rsidP="006F4B83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(ЈМБГ)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2356AF24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Занимање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F89D06B" w14:textId="77777777" w:rsidR="006F4B83" w:rsidRPr="00562134" w:rsidRDefault="006F4B83" w:rsidP="00EA25FA">
            <w:pPr>
              <w:jc w:val="center"/>
            </w:pPr>
            <w:r w:rsidRPr="00562134">
              <w:t>Место и адреса пребивали</w:t>
            </w:r>
            <w:r w:rsidRPr="00562134">
              <w:rPr>
                <w:lang w:val="sr-Cyrl-CS"/>
              </w:rPr>
              <w:t>ш</w:t>
            </w:r>
            <w:r w:rsidRPr="00562134">
              <w:t>та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EB3894C" w14:textId="77777777" w:rsidR="006F4B83" w:rsidRPr="00562134" w:rsidRDefault="006F4B83" w:rsidP="006F4B83">
            <w:pPr>
              <w:jc w:val="center"/>
              <w:rPr>
                <w:lang w:val="sr-Cyrl-RS"/>
              </w:rPr>
            </w:pPr>
            <w:r w:rsidRPr="00562134">
              <w:rPr>
                <w:lang w:val="sr-Cyrl-RS"/>
              </w:rPr>
              <w:t>Страначка припадност</w:t>
            </w:r>
          </w:p>
          <w:p w14:paraId="20D99793" w14:textId="71C5DCC6" w:rsidR="006F4B83" w:rsidRPr="00562134" w:rsidRDefault="006F4B83" w:rsidP="00EA25FA">
            <w:pPr>
              <w:jc w:val="center"/>
              <w:rPr>
                <w:lang w:val="sr-Cyrl-CS"/>
              </w:rPr>
            </w:pPr>
          </w:p>
        </w:tc>
      </w:tr>
      <w:tr w:rsidR="006F4B83" w:rsidRPr="00562134" w14:paraId="258C2E32" w14:textId="77777777" w:rsidTr="00410BD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51F0F53" w14:textId="77777777" w:rsidR="006F4B83" w:rsidRPr="00562134" w:rsidRDefault="006F4B83" w:rsidP="00EA25FA">
            <w:pPr>
              <w:jc w:val="center"/>
            </w:pPr>
            <w:r w:rsidRPr="00562134">
              <w:t>1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239BC54F" w14:textId="77777777" w:rsidR="006F4B83" w:rsidRPr="00562134" w:rsidRDefault="006F4B83" w:rsidP="00EA25FA">
            <w:pPr>
              <w:jc w:val="center"/>
            </w:pPr>
            <w:r w:rsidRPr="00562134">
              <w:t>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29ED3F97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D602C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4F4F2311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2A012E06" w14:textId="77777777" w:rsidR="006F4B83" w:rsidRPr="00562134" w:rsidRDefault="006F4B83" w:rsidP="00EA25FA">
            <w:pPr>
              <w:jc w:val="center"/>
              <w:rPr>
                <w:lang w:val="sr-Cyrl-CS"/>
              </w:rPr>
            </w:pPr>
            <w:r w:rsidRPr="00562134">
              <w:rPr>
                <w:lang w:val="sr-Cyrl-CS"/>
              </w:rPr>
              <w:t>6</w:t>
            </w:r>
          </w:p>
        </w:tc>
      </w:tr>
      <w:tr w:rsidR="006F4B83" w:rsidRPr="00562134" w14:paraId="1DC1F828" w14:textId="77777777" w:rsidTr="00410BD0">
        <w:trPr>
          <w:tblHeader/>
        </w:trPr>
        <w:tc>
          <w:tcPr>
            <w:tcW w:w="720" w:type="dxa"/>
            <w:tcBorders>
              <w:top w:val="single" w:sz="6" w:space="0" w:color="auto"/>
            </w:tcBorders>
          </w:tcPr>
          <w:p w14:paraId="0DD50AB6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  <w:tcBorders>
              <w:top w:val="single" w:sz="6" w:space="0" w:color="auto"/>
            </w:tcBorders>
          </w:tcPr>
          <w:p w14:paraId="410893B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  <w:tcBorders>
              <w:top w:val="single" w:sz="6" w:space="0" w:color="auto"/>
            </w:tcBorders>
          </w:tcPr>
          <w:p w14:paraId="01181579" w14:textId="41F34726" w:rsidR="006F4B83" w:rsidRPr="00562134" w:rsidRDefault="00BE5547" w:rsidP="00EA25FA">
            <w:pPr>
              <w:spacing w:before="80" w:after="80"/>
              <w:jc w:val="both"/>
            </w:pPr>
            <w:r>
              <w:t xml:space="preserve">                  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</w:tcBorders>
          </w:tcPr>
          <w:p w14:paraId="13FC80B3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  <w:tcBorders>
              <w:top w:val="single" w:sz="6" w:space="0" w:color="auto"/>
            </w:tcBorders>
          </w:tcPr>
          <w:p w14:paraId="58E22047" w14:textId="76D6283B" w:rsidR="006F4B83" w:rsidRPr="00BE5547" w:rsidRDefault="006F4B83" w:rsidP="00EA25FA">
            <w:pPr>
              <w:spacing w:before="80" w:after="80"/>
              <w:jc w:val="both"/>
              <w:rPr>
                <w:lang w:val="sr-Cyrl-RS"/>
              </w:rPr>
            </w:pPr>
          </w:p>
        </w:tc>
        <w:tc>
          <w:tcPr>
            <w:tcW w:w="2233" w:type="dxa"/>
            <w:tcBorders>
              <w:top w:val="single" w:sz="6" w:space="0" w:color="auto"/>
            </w:tcBorders>
          </w:tcPr>
          <w:p w14:paraId="75FD338C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664ED48B" w14:textId="77777777" w:rsidTr="00410BD0">
        <w:tc>
          <w:tcPr>
            <w:tcW w:w="720" w:type="dxa"/>
          </w:tcPr>
          <w:p w14:paraId="3559CE21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51459949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7616626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53CAF8C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2CB74DB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0F2CB09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1BB04A96" w14:textId="77777777" w:rsidTr="00410BD0">
        <w:tc>
          <w:tcPr>
            <w:tcW w:w="720" w:type="dxa"/>
          </w:tcPr>
          <w:p w14:paraId="793CB5EE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291C58B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3F83EB4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42E6B0C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2717B667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53BD6289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55E36385" w14:textId="77777777" w:rsidTr="00410BD0">
        <w:tc>
          <w:tcPr>
            <w:tcW w:w="720" w:type="dxa"/>
          </w:tcPr>
          <w:p w14:paraId="552A131D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4A2C295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1B3A8E0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306673F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657B75A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4C5DD7AB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7626BCCB" w14:textId="77777777" w:rsidTr="00410BD0">
        <w:tc>
          <w:tcPr>
            <w:tcW w:w="720" w:type="dxa"/>
          </w:tcPr>
          <w:p w14:paraId="0F6DC2E8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00DAECBE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69B8D9D0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7388E18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6540924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79382AB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29E8CB57" w14:textId="77777777" w:rsidTr="00410BD0">
        <w:tc>
          <w:tcPr>
            <w:tcW w:w="720" w:type="dxa"/>
          </w:tcPr>
          <w:p w14:paraId="4725B626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0CC9BA22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31F6542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5207905F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073A606F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6592469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1852D44C" w14:textId="77777777" w:rsidTr="00410BD0">
        <w:tc>
          <w:tcPr>
            <w:tcW w:w="720" w:type="dxa"/>
          </w:tcPr>
          <w:p w14:paraId="62CD9E06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053428B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3D0ADAD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6479FBD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36C02900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04F1A51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40270AD9" w14:textId="77777777" w:rsidTr="00410BD0">
        <w:tc>
          <w:tcPr>
            <w:tcW w:w="720" w:type="dxa"/>
          </w:tcPr>
          <w:p w14:paraId="3CA7280C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73B8364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7D079E3B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284E2643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591E904F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04931AD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7DC88A97" w14:textId="77777777" w:rsidTr="00410BD0">
        <w:tc>
          <w:tcPr>
            <w:tcW w:w="720" w:type="dxa"/>
          </w:tcPr>
          <w:p w14:paraId="34D80578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5E568FE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39DA88E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0FC3ABF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60A7E6BC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244B9E4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1E33D60C" w14:textId="77777777" w:rsidTr="00410BD0">
        <w:tc>
          <w:tcPr>
            <w:tcW w:w="720" w:type="dxa"/>
          </w:tcPr>
          <w:p w14:paraId="1179C3A9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0753E72A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38D7F5A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4FF7AE6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6BEAA219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23597C8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7211BEE4" w14:textId="77777777" w:rsidTr="00410BD0">
        <w:tc>
          <w:tcPr>
            <w:tcW w:w="720" w:type="dxa"/>
          </w:tcPr>
          <w:p w14:paraId="45A75E0E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40D014CE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09BAF4E3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645157F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1FA8A51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23D1BDE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02F1E511" w14:textId="77777777" w:rsidTr="00410BD0">
        <w:tc>
          <w:tcPr>
            <w:tcW w:w="720" w:type="dxa"/>
          </w:tcPr>
          <w:p w14:paraId="2DD53514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67620AAB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37402A1F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339CC599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20554C5C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035F2DBB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654B6414" w14:textId="77777777" w:rsidTr="00410BD0">
        <w:tc>
          <w:tcPr>
            <w:tcW w:w="720" w:type="dxa"/>
          </w:tcPr>
          <w:p w14:paraId="14ED808A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7668ECEC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325612D2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2B1CCA2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0A83CEB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7D9D7A0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399BAB2B" w14:textId="77777777" w:rsidTr="00410BD0">
        <w:tc>
          <w:tcPr>
            <w:tcW w:w="720" w:type="dxa"/>
          </w:tcPr>
          <w:p w14:paraId="184B4203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1A303267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460A4D9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144E9DB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2704B6B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7AE175E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1A784522" w14:textId="77777777" w:rsidTr="00410BD0">
        <w:tc>
          <w:tcPr>
            <w:tcW w:w="720" w:type="dxa"/>
          </w:tcPr>
          <w:p w14:paraId="24025C00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09903B8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7D476C9F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381F08C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19A054E5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36E59B2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76958A7D" w14:textId="77777777" w:rsidTr="00410BD0">
        <w:tc>
          <w:tcPr>
            <w:tcW w:w="720" w:type="dxa"/>
          </w:tcPr>
          <w:p w14:paraId="1300E107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23C57B72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6A1D9D3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0D24B719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54910070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59CAB80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77D3A21F" w14:textId="77777777" w:rsidTr="00410BD0">
        <w:tc>
          <w:tcPr>
            <w:tcW w:w="720" w:type="dxa"/>
          </w:tcPr>
          <w:p w14:paraId="61EECA6E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20D8C2E4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36B9720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03576DA7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4C16589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10525AAD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4A9996CE" w14:textId="77777777" w:rsidTr="00410BD0">
        <w:tc>
          <w:tcPr>
            <w:tcW w:w="720" w:type="dxa"/>
          </w:tcPr>
          <w:p w14:paraId="0CFF7CD8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40652E6E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04B30223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6265B9D3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7396CDEF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7B673472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130294AC" w14:textId="77777777" w:rsidTr="00410BD0">
        <w:tc>
          <w:tcPr>
            <w:tcW w:w="720" w:type="dxa"/>
          </w:tcPr>
          <w:p w14:paraId="013B351B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5770FF3C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24FC8401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0660EC30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4F51AE6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0B9C6B68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  <w:tr w:rsidR="006F4B83" w:rsidRPr="00562134" w14:paraId="5C48D7A6" w14:textId="77777777" w:rsidTr="00410BD0">
        <w:tc>
          <w:tcPr>
            <w:tcW w:w="720" w:type="dxa"/>
          </w:tcPr>
          <w:p w14:paraId="650E4227" w14:textId="77777777" w:rsidR="006F4B83" w:rsidRPr="00562134" w:rsidRDefault="006F4B83" w:rsidP="00EA25FA">
            <w:pPr>
              <w:numPr>
                <w:ilvl w:val="0"/>
                <w:numId w:val="1"/>
              </w:numPr>
              <w:spacing w:before="120" w:after="160"/>
              <w:jc w:val="both"/>
            </w:pPr>
          </w:p>
        </w:tc>
        <w:tc>
          <w:tcPr>
            <w:tcW w:w="1854" w:type="dxa"/>
          </w:tcPr>
          <w:p w14:paraId="6F0CD0CB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680" w:type="dxa"/>
          </w:tcPr>
          <w:p w14:paraId="59B2FAE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967" w:type="dxa"/>
            <w:gridSpan w:val="2"/>
          </w:tcPr>
          <w:p w14:paraId="42502CD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1753" w:type="dxa"/>
          </w:tcPr>
          <w:p w14:paraId="18D4DB12" w14:textId="77777777" w:rsidR="006F4B83" w:rsidRPr="00562134" w:rsidRDefault="006F4B83" w:rsidP="00EA25FA">
            <w:pPr>
              <w:spacing w:before="80" w:after="80"/>
              <w:jc w:val="both"/>
            </w:pPr>
          </w:p>
        </w:tc>
        <w:tc>
          <w:tcPr>
            <w:tcW w:w="2233" w:type="dxa"/>
          </w:tcPr>
          <w:p w14:paraId="38E50666" w14:textId="77777777" w:rsidR="006F4B83" w:rsidRPr="00562134" w:rsidRDefault="006F4B83" w:rsidP="00EA25FA">
            <w:pPr>
              <w:spacing w:before="80" w:after="80"/>
              <w:jc w:val="both"/>
            </w:pPr>
          </w:p>
        </w:tc>
      </w:tr>
    </w:tbl>
    <w:p w14:paraId="48EF229F" w14:textId="77777777" w:rsidR="00793DD1" w:rsidRDefault="00793DD1" w:rsidP="005416A4">
      <w:pPr>
        <w:jc w:val="both"/>
        <w:rPr>
          <w:sz w:val="24"/>
          <w:lang w:val="sr-Cyrl-CS"/>
        </w:rPr>
      </w:pPr>
    </w:p>
    <w:p w14:paraId="7185D3B8" w14:textId="6418E97F" w:rsidR="005416A4" w:rsidRPr="00562134" w:rsidRDefault="005416A4" w:rsidP="005416A4">
      <w:pPr>
        <w:jc w:val="both"/>
        <w:rPr>
          <w:sz w:val="24"/>
          <w:lang w:val="sr-Cyrl-CS"/>
        </w:rPr>
      </w:pPr>
      <w:r w:rsidRPr="00562134">
        <w:rPr>
          <w:sz w:val="24"/>
          <w:lang w:val="sr-Cyrl-CS"/>
        </w:rPr>
        <w:t>Број: _______________</w:t>
      </w:r>
    </w:p>
    <w:p w14:paraId="36182092" w14:textId="7EB614FF" w:rsidR="005416A4" w:rsidRPr="00562134" w:rsidRDefault="005416A4" w:rsidP="005416A4">
      <w:pPr>
        <w:jc w:val="both"/>
        <w:rPr>
          <w:sz w:val="24"/>
          <w:lang w:val="sr-Cyrl-CS"/>
        </w:rPr>
      </w:pPr>
      <w:r w:rsidRPr="00562134">
        <w:rPr>
          <w:sz w:val="24"/>
          <w:lang w:val="sr-Cyrl-CS"/>
        </w:rPr>
        <w:t>У _______________________ , __________________</w:t>
      </w:r>
    </w:p>
    <w:p w14:paraId="56A65C13" w14:textId="77777777" w:rsidR="005416A4" w:rsidRPr="00562134" w:rsidRDefault="005416A4" w:rsidP="005416A4">
      <w:pPr>
        <w:tabs>
          <w:tab w:val="left" w:pos="684"/>
          <w:tab w:val="left" w:pos="3591"/>
        </w:tabs>
        <w:jc w:val="both"/>
        <w:rPr>
          <w:lang w:val="sr-Cyrl-CS"/>
        </w:rPr>
      </w:pPr>
      <w:r w:rsidRPr="00562134">
        <w:rPr>
          <w:lang w:val="sr-Cyrl-CS"/>
        </w:rPr>
        <w:tab/>
      </w:r>
      <w:r w:rsidRPr="00562134">
        <w:rPr>
          <w:sz w:val="20"/>
          <w:lang w:val="sr-Cyrl-CS"/>
        </w:rPr>
        <w:t>(место)</w:t>
      </w:r>
      <w:r w:rsidRPr="00562134">
        <w:rPr>
          <w:sz w:val="20"/>
          <w:lang w:val="sr-Cyrl-CS"/>
        </w:rPr>
        <w:tab/>
        <w:t>(датум)</w:t>
      </w:r>
    </w:p>
    <w:p w14:paraId="4BC44483" w14:textId="77777777" w:rsidR="00793DD1" w:rsidRDefault="005416A4" w:rsidP="005416A4">
      <w:pPr>
        <w:tabs>
          <w:tab w:val="left" w:pos="5985"/>
          <w:tab w:val="left" w:pos="6555"/>
        </w:tabs>
        <w:jc w:val="both"/>
        <w:rPr>
          <w:lang w:val="sr-Cyrl-CS"/>
        </w:rPr>
      </w:pPr>
      <w:r w:rsidRPr="00562134">
        <w:rPr>
          <w:lang w:val="sr-Cyrl-CS"/>
        </w:rPr>
        <w:tab/>
      </w:r>
      <w:r w:rsidRPr="00562134">
        <w:rPr>
          <w:lang w:val="sr-Cyrl-CS"/>
        </w:rPr>
        <w:tab/>
      </w:r>
    </w:p>
    <w:p w14:paraId="46CFA2C9" w14:textId="23FE14DA" w:rsidR="005416A4" w:rsidRDefault="00793DD1" w:rsidP="005416A4">
      <w:pPr>
        <w:tabs>
          <w:tab w:val="center" w:pos="7239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Овлашћено лице</w:t>
      </w:r>
    </w:p>
    <w:p w14:paraId="67AE25F5" w14:textId="77777777" w:rsidR="00793DD1" w:rsidRPr="00562134" w:rsidRDefault="00793DD1" w:rsidP="005416A4">
      <w:pPr>
        <w:tabs>
          <w:tab w:val="center" w:pos="7239"/>
        </w:tabs>
        <w:jc w:val="both"/>
        <w:rPr>
          <w:sz w:val="24"/>
          <w:lang w:val="sr-Cyrl-CS"/>
        </w:rPr>
      </w:pPr>
    </w:p>
    <w:p w14:paraId="26A4CD3E" w14:textId="77777777" w:rsidR="005416A4" w:rsidRDefault="005416A4" w:rsidP="005416A4">
      <w:pPr>
        <w:tabs>
          <w:tab w:val="left" w:pos="3990"/>
          <w:tab w:val="left" w:pos="5985"/>
        </w:tabs>
        <w:jc w:val="both"/>
        <w:rPr>
          <w:lang w:val="sr-Cyrl-CS"/>
        </w:rPr>
      </w:pPr>
      <w:r w:rsidRPr="00562134">
        <w:rPr>
          <w:lang w:val="sr-Cyrl-CS"/>
        </w:rPr>
        <w:tab/>
      </w:r>
      <w:r w:rsidRPr="00562134">
        <w:t>M.</w:t>
      </w:r>
      <w:r w:rsidRPr="00562134">
        <w:rPr>
          <w:lang w:val="sr-Cyrl-CS"/>
        </w:rPr>
        <w:t>П.</w:t>
      </w:r>
      <w:r w:rsidRPr="00562134">
        <w:rPr>
          <w:lang w:val="sr-Cyrl-CS"/>
        </w:rPr>
        <w:tab/>
        <w:t>________________________</w:t>
      </w:r>
    </w:p>
    <w:p w14:paraId="17F6682F" w14:textId="77777777" w:rsidR="00793DD1" w:rsidRPr="00562134" w:rsidRDefault="00793DD1" w:rsidP="005416A4">
      <w:pPr>
        <w:tabs>
          <w:tab w:val="left" w:pos="3990"/>
          <w:tab w:val="left" w:pos="5985"/>
        </w:tabs>
        <w:jc w:val="both"/>
        <w:rPr>
          <w:lang w:val="sr-Cyrl-CS"/>
        </w:rPr>
      </w:pPr>
    </w:p>
    <w:p w14:paraId="1B627D4C" w14:textId="77777777" w:rsidR="005416A4" w:rsidRDefault="005416A4" w:rsidP="005416A4">
      <w:pPr>
        <w:tabs>
          <w:tab w:val="left" w:pos="6726"/>
        </w:tabs>
        <w:jc w:val="both"/>
        <w:rPr>
          <w:sz w:val="20"/>
          <w:lang w:val="sr-Cyrl-CS"/>
        </w:rPr>
      </w:pPr>
      <w:r w:rsidRPr="00562134">
        <w:rPr>
          <w:lang w:val="sr-Cyrl-CS"/>
        </w:rPr>
        <w:tab/>
      </w:r>
      <w:r w:rsidRPr="00562134">
        <w:rPr>
          <w:sz w:val="20"/>
          <w:lang w:val="sr-Cyrl-CS"/>
        </w:rPr>
        <w:t>(име и презиме)</w:t>
      </w:r>
    </w:p>
    <w:p w14:paraId="332BFC1C" w14:textId="16D23CDC" w:rsidR="00793DD1" w:rsidRDefault="00793DD1" w:rsidP="005416A4">
      <w:pPr>
        <w:tabs>
          <w:tab w:val="left" w:pos="6726"/>
        </w:tabs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                                             ____________________________</w:t>
      </w:r>
    </w:p>
    <w:p w14:paraId="281ECDF8" w14:textId="6802C0B6" w:rsidR="00793DD1" w:rsidRDefault="00793DD1" w:rsidP="005416A4">
      <w:pPr>
        <w:tabs>
          <w:tab w:val="left" w:pos="6726"/>
        </w:tabs>
        <w:jc w:val="both"/>
        <w:rPr>
          <w:sz w:val="20"/>
          <w:lang w:val="sr-Cyrl-CS"/>
        </w:rPr>
      </w:pPr>
      <w:r>
        <w:rPr>
          <w:sz w:val="20"/>
          <w:lang w:val="sr-Cyrl-CS"/>
        </w:rPr>
        <w:lastRenderedPageBreak/>
        <w:t xml:space="preserve">                                                                                                                                    (ЈМБГ)</w:t>
      </w:r>
    </w:p>
    <w:p w14:paraId="6238A9CA" w14:textId="7706669B" w:rsidR="00793DD1" w:rsidRDefault="00793DD1" w:rsidP="005416A4">
      <w:pPr>
        <w:tabs>
          <w:tab w:val="left" w:pos="6726"/>
        </w:tabs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                                             ____________________________</w:t>
      </w:r>
    </w:p>
    <w:p w14:paraId="209B2B82" w14:textId="4D7F0714" w:rsidR="00793DD1" w:rsidRDefault="00793DD1" w:rsidP="005416A4">
      <w:pPr>
        <w:tabs>
          <w:tab w:val="left" w:pos="6726"/>
        </w:tabs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                                                (место</w:t>
      </w:r>
      <w:r w:rsidR="00337E78">
        <w:rPr>
          <w:sz w:val="20"/>
          <w:lang w:val="en-GB"/>
        </w:rPr>
        <w:t xml:space="preserve"> </w:t>
      </w:r>
      <w:r>
        <w:rPr>
          <w:sz w:val="20"/>
          <w:lang w:val="sr-Cyrl-CS"/>
        </w:rPr>
        <w:t>и адреса пребивалишта)</w:t>
      </w:r>
    </w:p>
    <w:p w14:paraId="7A5BAC34" w14:textId="475030B9" w:rsidR="00793DD1" w:rsidRDefault="00793DD1" w:rsidP="005416A4">
      <w:pPr>
        <w:tabs>
          <w:tab w:val="left" w:pos="6726"/>
        </w:tabs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                                           _____________________________</w:t>
      </w:r>
    </w:p>
    <w:p w14:paraId="7F34BE57" w14:textId="417796AB" w:rsidR="00793DD1" w:rsidRDefault="00793DD1" w:rsidP="005416A4">
      <w:pPr>
        <w:tabs>
          <w:tab w:val="left" w:pos="6726"/>
        </w:tabs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                                                           (број телефона)</w:t>
      </w:r>
    </w:p>
    <w:p w14:paraId="4DDFA1CB" w14:textId="7BACD18D" w:rsidR="00893546" w:rsidRDefault="00893546" w:rsidP="005416A4">
      <w:pPr>
        <w:tabs>
          <w:tab w:val="left" w:pos="6726"/>
        </w:tabs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                                           ______________________________</w:t>
      </w:r>
    </w:p>
    <w:p w14:paraId="279CDAF7" w14:textId="6DF3DA5B" w:rsidR="00893546" w:rsidRPr="00562134" w:rsidRDefault="00893546" w:rsidP="005416A4">
      <w:pPr>
        <w:tabs>
          <w:tab w:val="left" w:pos="6726"/>
        </w:tabs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                                          (адреса за пријем електронске поште)</w:t>
      </w:r>
    </w:p>
    <w:p w14:paraId="2C6D81CF" w14:textId="77777777" w:rsidR="005416A4" w:rsidRPr="00562134" w:rsidRDefault="005416A4" w:rsidP="005416A4">
      <w:pPr>
        <w:tabs>
          <w:tab w:val="left" w:pos="5985"/>
        </w:tabs>
        <w:jc w:val="both"/>
        <w:rPr>
          <w:lang w:val="sr-Cyrl-CS"/>
        </w:rPr>
      </w:pPr>
    </w:p>
    <w:p w14:paraId="0019BAB2" w14:textId="77777777" w:rsidR="005416A4" w:rsidRPr="00562134" w:rsidRDefault="005416A4" w:rsidP="005416A4">
      <w:pPr>
        <w:tabs>
          <w:tab w:val="left" w:pos="5985"/>
        </w:tabs>
        <w:jc w:val="both"/>
        <w:rPr>
          <w:lang w:val="sr-Cyrl-CS"/>
        </w:rPr>
      </w:pPr>
      <w:r w:rsidRPr="00562134">
        <w:rPr>
          <w:lang w:val="sr-Cyrl-CS"/>
        </w:rPr>
        <w:tab/>
        <w:t>________________________</w:t>
      </w:r>
    </w:p>
    <w:p w14:paraId="761BDFA1" w14:textId="77777777" w:rsidR="005416A4" w:rsidRPr="00562134" w:rsidRDefault="005416A4" w:rsidP="005416A4">
      <w:pPr>
        <w:tabs>
          <w:tab w:val="left" w:pos="6954"/>
        </w:tabs>
        <w:jc w:val="both"/>
        <w:rPr>
          <w:sz w:val="20"/>
          <w:lang w:val="sr-Cyrl-CS"/>
        </w:rPr>
      </w:pPr>
      <w:r w:rsidRPr="00562134">
        <w:rPr>
          <w:lang w:val="sr-Cyrl-CS"/>
        </w:rPr>
        <w:tab/>
      </w:r>
      <w:r w:rsidRPr="00562134">
        <w:rPr>
          <w:sz w:val="20"/>
          <w:lang w:val="sr-Cyrl-CS"/>
        </w:rPr>
        <w:t>(потпис)</w:t>
      </w:r>
    </w:p>
    <w:p w14:paraId="265F20B2" w14:textId="77777777" w:rsidR="005416A4" w:rsidRPr="00562134" w:rsidRDefault="005416A4" w:rsidP="005416A4">
      <w:pPr>
        <w:tabs>
          <w:tab w:val="left" w:pos="5985"/>
        </w:tabs>
        <w:jc w:val="both"/>
        <w:rPr>
          <w:lang w:val="sr-Cyrl-CS"/>
        </w:rPr>
      </w:pPr>
    </w:p>
    <w:p w14:paraId="2A7621DC" w14:textId="3F304534" w:rsidR="005416A4" w:rsidRDefault="005416A4" w:rsidP="005416A4">
      <w:pPr>
        <w:tabs>
          <w:tab w:val="left" w:pos="5985"/>
        </w:tabs>
        <w:jc w:val="both"/>
        <w:rPr>
          <w:u w:val="single"/>
          <w:lang w:val="sr-Cyrl-CS"/>
        </w:rPr>
      </w:pPr>
      <w:r w:rsidRPr="00562134">
        <w:rPr>
          <w:u w:val="single"/>
          <w:lang w:val="sr-Cyrl-CS"/>
        </w:rPr>
        <w:t>Уз ову изборну листу доставља се</w:t>
      </w:r>
      <w:r w:rsidR="007769A9">
        <w:rPr>
          <w:u w:val="single"/>
          <w:lang w:val="sr-Cyrl-CS"/>
        </w:rPr>
        <w:t xml:space="preserve"> следећа документација </w:t>
      </w:r>
      <w:r w:rsidRPr="00562134">
        <w:rPr>
          <w:u w:val="single"/>
          <w:lang w:val="sr-Cyrl-CS"/>
        </w:rPr>
        <w:t>:</w:t>
      </w:r>
    </w:p>
    <w:p w14:paraId="160CC114" w14:textId="77777777" w:rsidR="0043729F" w:rsidRDefault="0043729F" w:rsidP="005416A4">
      <w:pPr>
        <w:tabs>
          <w:tab w:val="left" w:pos="5985"/>
        </w:tabs>
        <w:jc w:val="both"/>
        <w:rPr>
          <w:u w:val="single"/>
          <w:lang w:val="sr-Cyrl-CS"/>
        </w:rPr>
      </w:pPr>
    </w:p>
    <w:p w14:paraId="44793C6E" w14:textId="6F3B7F87" w:rsidR="0043729F" w:rsidRPr="00697F95" w:rsidRDefault="0043729F" w:rsidP="0043729F">
      <w:pPr>
        <w:pStyle w:val="ListParagraph"/>
        <w:numPr>
          <w:ilvl w:val="0"/>
          <w:numId w:val="4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писмено овлашћење лица да у име политичке странке, поднесе изборну листу, ако је не подноси заступник уписан  у Регистар политичких странака;</w:t>
      </w:r>
    </w:p>
    <w:p w14:paraId="6281D800" w14:textId="3056D44A" w:rsidR="006F4B83" w:rsidRPr="00697F95" w:rsidRDefault="00A3607D" w:rsidP="00A3607D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п</w:t>
      </w:r>
      <w:r w:rsidR="006F4B83" w:rsidRPr="00697F95">
        <w:rPr>
          <w:lang w:val="sr-Cyrl-CS"/>
        </w:rPr>
        <w:t>исмена сагласност сваког кандидата</w:t>
      </w:r>
      <w:r w:rsidRPr="00697F95">
        <w:rPr>
          <w:lang w:val="sr-Cyrl-CS"/>
        </w:rPr>
        <w:t xml:space="preserve"> за одборника</w:t>
      </w:r>
      <w:r w:rsidR="006F4B83" w:rsidRPr="00697F95">
        <w:rPr>
          <w:lang w:val="sr-Cyrl-CS"/>
        </w:rPr>
        <w:t xml:space="preserve"> да прихвата</w:t>
      </w:r>
      <w:r w:rsidR="003A1EFE">
        <w:rPr>
          <w:lang w:val="sr-Cyrl-CS"/>
        </w:rPr>
        <w:t xml:space="preserve"> </w:t>
      </w:r>
      <w:r w:rsidRPr="00697F95">
        <w:rPr>
          <w:lang w:val="sr-Cyrl-CS"/>
        </w:rPr>
        <w:t>да буде</w:t>
      </w:r>
      <w:r w:rsidR="006F4B83" w:rsidRPr="00697F95">
        <w:rPr>
          <w:lang w:val="sr-Cyrl-CS"/>
        </w:rPr>
        <w:t xml:space="preserve"> кандидат</w:t>
      </w:r>
      <w:r w:rsidRPr="00697F95">
        <w:rPr>
          <w:lang w:val="sr-Cyrl-CS"/>
        </w:rPr>
        <w:t xml:space="preserve"> за одборника</w:t>
      </w:r>
      <w:r w:rsidR="006F4B83" w:rsidRPr="00697F95">
        <w:rPr>
          <w:lang w:val="sr-Cyrl-CS"/>
        </w:rPr>
        <w:t>,</w:t>
      </w:r>
      <w:r w:rsidRPr="00697F95">
        <w:rPr>
          <w:lang w:val="sr-Cyrl-CS"/>
        </w:rPr>
        <w:t xml:space="preserve"> на Обрасцу ОСО-2/2024</w:t>
      </w:r>
      <w:r w:rsidR="002A47FD" w:rsidRPr="00697F95">
        <w:rPr>
          <w:lang w:val="sr-Cyrl-CS"/>
        </w:rPr>
        <w:t>;</w:t>
      </w:r>
    </w:p>
    <w:p w14:paraId="2DB2D031" w14:textId="0E1AE42B" w:rsidR="006F4B83" w:rsidRPr="00697F95" w:rsidRDefault="006F4B83" w:rsidP="00A3607D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Исправа о очитаној личној карти са микроконтролером (чипом) односно фотокопија личне карте без микроконтролера за сваког кандидата за одборника</w:t>
      </w:r>
      <w:r w:rsidR="002A47FD" w:rsidRPr="00697F95">
        <w:rPr>
          <w:lang w:val="sr-Cyrl-CS"/>
        </w:rPr>
        <w:t>;</w:t>
      </w:r>
    </w:p>
    <w:p w14:paraId="69C7C5CA" w14:textId="38AFEB76" w:rsidR="00B94EAA" w:rsidRPr="00697F95" w:rsidRDefault="0043729F" w:rsidP="00A3607D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 xml:space="preserve">Најмање 300 оверених изјава бирача  </w:t>
      </w:r>
      <w:r w:rsidR="00B94EAA" w:rsidRPr="00697F95">
        <w:rPr>
          <w:lang w:val="sr-Cyrl-CS"/>
        </w:rPr>
        <w:t>да подржавају изборну листу</w:t>
      </w:r>
      <w:r w:rsidRPr="00697F95">
        <w:rPr>
          <w:lang w:val="sr-Cyrl-CS"/>
        </w:rPr>
        <w:t xml:space="preserve">, </w:t>
      </w:r>
      <w:r w:rsidR="00B94EAA" w:rsidRPr="00697F95">
        <w:rPr>
          <w:lang w:val="sr-Cyrl-CS"/>
        </w:rPr>
        <w:t xml:space="preserve"> </w:t>
      </w:r>
      <w:r w:rsidRPr="00697F95">
        <w:rPr>
          <w:lang w:val="sr-Cyrl-CS"/>
        </w:rPr>
        <w:t>односно најмање 150 оверених изјава бирача да подржавају изборну листу националне мањине, на Обрасцу ОСО-3/2024</w:t>
      </w:r>
      <w:r w:rsidR="003A1EFE">
        <w:rPr>
          <w:lang w:val="sr-Cyrl-CS"/>
        </w:rPr>
        <w:t>;</w:t>
      </w:r>
    </w:p>
    <w:p w14:paraId="73BA289F" w14:textId="4FE8DD4A" w:rsidR="00B94EAA" w:rsidRPr="00697F95" w:rsidRDefault="00B94EAA" w:rsidP="00A3607D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Списак бирача који су потписали поднете изјаве да подржавају изборну листу</w:t>
      </w:r>
      <w:r w:rsidR="0043729F" w:rsidRPr="00697F95">
        <w:rPr>
          <w:lang w:val="sr-Cyrl-CS"/>
        </w:rPr>
        <w:t xml:space="preserve"> </w:t>
      </w:r>
      <w:r w:rsidRPr="00697F95">
        <w:rPr>
          <w:lang w:val="sr-Cyrl-CS"/>
        </w:rPr>
        <w:t>(у писаном и електронском облику)</w:t>
      </w:r>
      <w:r w:rsidR="0043729F" w:rsidRPr="00697F95">
        <w:rPr>
          <w:lang w:val="sr-Cyrl-CS"/>
        </w:rPr>
        <w:t xml:space="preserve"> на Обрасцу ОСО-4/2024</w:t>
      </w:r>
      <w:r w:rsidR="003A1EFE">
        <w:rPr>
          <w:lang w:val="sr-Cyrl-CS"/>
        </w:rPr>
        <w:t>;</w:t>
      </w:r>
    </w:p>
    <w:p w14:paraId="319CE136" w14:textId="1D439176" w:rsidR="007769A9" w:rsidRPr="00697F95" w:rsidRDefault="007769A9" w:rsidP="00A3607D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 xml:space="preserve">Писмена сагласност носиоца листе, да се у називу изборне листе употреби његово лично име </w:t>
      </w:r>
      <w:r w:rsidR="0043729F" w:rsidRPr="00697F95">
        <w:rPr>
          <w:lang w:val="sr-Cyrl-CS"/>
        </w:rPr>
        <w:t>, ако назив изборне листе садржи име и презиме неког физичког лица ако то лице није потписало неки други документ који се предаје уз изборну листу</w:t>
      </w:r>
      <w:r w:rsidR="00C87127" w:rsidRPr="00697F95">
        <w:rPr>
          <w:lang w:val="sr-Cyrl-CS"/>
        </w:rPr>
        <w:t xml:space="preserve"> у смислу члана 42. став 1. тачка 5) Закона о локалним изборима;</w:t>
      </w:r>
    </w:p>
    <w:p w14:paraId="47FD6A76" w14:textId="067E9DF4" w:rsidR="007769A9" w:rsidRPr="00697F95" w:rsidRDefault="007769A9" w:rsidP="00A3607D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Писмена сагласност правног лица, да се у називу изборне листе употреби његов назив,</w:t>
      </w:r>
      <w:r w:rsidR="003A1EFE">
        <w:rPr>
          <w:lang w:val="sr-Cyrl-CS"/>
        </w:rPr>
        <w:t xml:space="preserve"> </w:t>
      </w:r>
      <w:r w:rsidR="00C87127" w:rsidRPr="00697F95">
        <w:rPr>
          <w:lang w:val="sr-Cyrl-CS"/>
        </w:rPr>
        <w:t xml:space="preserve">ако изборна </w:t>
      </w:r>
      <w:r w:rsidR="003A1EFE">
        <w:rPr>
          <w:lang w:val="sr-Cyrl-CS"/>
        </w:rPr>
        <w:t>листа садржи назив правног лица</w:t>
      </w:r>
      <w:r w:rsidR="00C87127" w:rsidRPr="00697F95">
        <w:rPr>
          <w:lang w:val="sr-Cyrl-CS"/>
        </w:rPr>
        <w:t>;</w:t>
      </w:r>
    </w:p>
    <w:p w14:paraId="5B605BFB" w14:textId="2C084DAA" w:rsidR="007769A9" w:rsidRPr="00697F95" w:rsidRDefault="00C87127" w:rsidP="00C87127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Споразум о образовању к</w:t>
      </w:r>
      <w:r w:rsidR="007769A9" w:rsidRPr="00697F95">
        <w:rPr>
          <w:lang w:val="sr-Cyrl-CS"/>
        </w:rPr>
        <w:t>оалици</w:t>
      </w:r>
      <w:r w:rsidRPr="00697F95">
        <w:rPr>
          <w:lang w:val="sr-Cyrl-CS"/>
        </w:rPr>
        <w:t>је политичких странака</w:t>
      </w:r>
      <w:r w:rsidR="007769A9" w:rsidRPr="00697F95">
        <w:rPr>
          <w:lang w:val="sr-Cyrl-CS"/>
        </w:rPr>
        <w:t>,</w:t>
      </w:r>
      <w:r w:rsidRPr="00697F95">
        <w:rPr>
          <w:lang w:val="sr-Cyrl-CS"/>
        </w:rPr>
        <w:t xml:space="preserve"> који се закључује у форми јавно оверене (легализоване) изјаве</w:t>
      </w:r>
      <w:r w:rsidR="007769A9" w:rsidRPr="00697F95">
        <w:rPr>
          <w:lang w:val="sr-Cyrl-CS"/>
        </w:rPr>
        <w:t xml:space="preserve"> ако изборну листу подноси коалиција</w:t>
      </w:r>
      <w:r w:rsidRPr="00697F95">
        <w:rPr>
          <w:lang w:val="sr-Cyrl-CS"/>
        </w:rPr>
        <w:t>;</w:t>
      </w:r>
    </w:p>
    <w:p w14:paraId="55B87008" w14:textId="7E996373" w:rsidR="007769A9" w:rsidRPr="00697F95" w:rsidRDefault="007769A9" w:rsidP="0032079F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Овлашћење лица</w:t>
      </w:r>
      <w:r w:rsidR="00773F27" w:rsidRPr="00697F95">
        <w:rPr>
          <w:lang w:val="sr-Cyrl-CS"/>
        </w:rPr>
        <w:t xml:space="preserve"> да у име политичке странке, закључи коалициони споразум, ако га није закључио заступник уписан</w:t>
      </w:r>
      <w:r w:rsidR="003A1EFE">
        <w:rPr>
          <w:lang w:val="sr-Cyrl-CS"/>
        </w:rPr>
        <w:t xml:space="preserve"> у Регистар политичких странака;</w:t>
      </w:r>
    </w:p>
    <w:p w14:paraId="35F534E3" w14:textId="71816F6E" w:rsidR="00773F27" w:rsidRPr="00697F95" w:rsidRDefault="00773F27" w:rsidP="0032079F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Споразум о образовању групе грађана, ако изборну листу подноси група грађана,</w:t>
      </w:r>
      <w:r w:rsidR="0032079F" w:rsidRPr="00697F95">
        <w:rPr>
          <w:lang w:val="sr-Cyrl-CS"/>
        </w:rPr>
        <w:t xml:space="preserve"> који се закључује у форми јавно оверене (легализоване) изјаве ако избо</w:t>
      </w:r>
      <w:r w:rsidR="003A1EFE">
        <w:rPr>
          <w:lang w:val="sr-Cyrl-CS"/>
        </w:rPr>
        <w:t>рну листу подноси група грађана</w:t>
      </w:r>
      <w:r w:rsidR="0032079F" w:rsidRPr="00697F95">
        <w:rPr>
          <w:lang w:val="sr-Cyrl-CS"/>
        </w:rPr>
        <w:t>;</w:t>
      </w:r>
    </w:p>
    <w:p w14:paraId="559A5E01" w14:textId="0D9CC9D9" w:rsidR="00773F27" w:rsidRPr="00697F95" w:rsidRDefault="00773F27" w:rsidP="0032079F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Писмена сагласност да се у називу коалиције, односно групе грађана употреби лично име физичког лица или назив правног лица</w:t>
      </w:r>
      <w:r w:rsidR="0032079F" w:rsidRPr="00697F95">
        <w:rPr>
          <w:lang w:val="sr-Cyrl-CS"/>
        </w:rPr>
        <w:t>, у складу са чланом 42. став 1. тачка 11) Закона о локалним изборима</w:t>
      </w:r>
      <w:r w:rsidR="003A1EFE">
        <w:rPr>
          <w:lang w:val="sr-Cyrl-CS"/>
        </w:rPr>
        <w:t>;</w:t>
      </w:r>
    </w:p>
    <w:p w14:paraId="1AAC8677" w14:textId="6989D906" w:rsidR="00793DD1" w:rsidRPr="00697F95" w:rsidRDefault="0002032A" w:rsidP="0032079F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Писмени предлог да се изборној листи, при проглашењу изборне листе, утврди положај изборне листе националне мањине</w:t>
      </w:r>
      <w:r w:rsidR="00A3607D" w:rsidRPr="00697F95">
        <w:rPr>
          <w:lang w:val="sr-Cyrl-CS"/>
        </w:rPr>
        <w:t xml:space="preserve">, у складу са чланом 75. Закона о локалним изборима, ако подносилац изборне листе жели да изборна листа има положај </w:t>
      </w:r>
      <w:r w:rsidR="003A1EFE">
        <w:rPr>
          <w:lang w:val="sr-Cyrl-CS"/>
        </w:rPr>
        <w:t>изборне листе националне мањине;</w:t>
      </w:r>
    </w:p>
    <w:p w14:paraId="1AD278D4" w14:textId="1D08B66F" w:rsidR="00EF0DC0" w:rsidRPr="00697F95" w:rsidRDefault="00EF0DC0" w:rsidP="0032079F">
      <w:pPr>
        <w:pStyle w:val="ListParagraph"/>
        <w:numPr>
          <w:ilvl w:val="0"/>
          <w:numId w:val="5"/>
        </w:numPr>
        <w:tabs>
          <w:tab w:val="left" w:pos="5985"/>
        </w:tabs>
        <w:jc w:val="both"/>
        <w:rPr>
          <w:lang w:val="sr-Cyrl-CS"/>
        </w:rPr>
      </w:pPr>
      <w:r w:rsidRPr="00697F95">
        <w:rPr>
          <w:lang w:val="sr-Cyrl-CS"/>
        </w:rPr>
        <w:t>Писмена изјава за коришћење средстава из јавних извора за покриће трошкова изборне кампање</w:t>
      </w:r>
      <w:r w:rsidR="00855961">
        <w:rPr>
          <w:lang w:val="sr-Cyrl-CS"/>
        </w:rPr>
        <w:t xml:space="preserve"> </w:t>
      </w:r>
      <w:r w:rsidRPr="00697F95">
        <w:rPr>
          <w:lang w:val="sr-Cyrl-CS"/>
        </w:rPr>
        <w:t>(чл.21. Закона о финансирању политичких активности)</w:t>
      </w:r>
      <w:r w:rsidR="00855961">
        <w:rPr>
          <w:lang w:val="sr-Cyrl-CS"/>
        </w:rPr>
        <w:t>.</w:t>
      </w:r>
    </w:p>
    <w:p w14:paraId="7EBD2B06" w14:textId="47D359A2" w:rsidR="005416A4" w:rsidRPr="00697F95" w:rsidRDefault="005416A4" w:rsidP="005416A4">
      <w:pPr>
        <w:tabs>
          <w:tab w:val="left" w:pos="5985"/>
        </w:tabs>
        <w:jc w:val="both"/>
        <w:rPr>
          <w:lang w:val="sr-Cyrl-CS"/>
        </w:rPr>
      </w:pPr>
    </w:p>
    <w:p w14:paraId="26EAF0D9" w14:textId="1A79402F" w:rsidR="005416A4" w:rsidRPr="00697F95" w:rsidRDefault="00793DD1" w:rsidP="005416A4">
      <w:pPr>
        <w:tabs>
          <w:tab w:val="left" w:pos="5985"/>
        </w:tabs>
        <w:ind w:left="228"/>
        <w:jc w:val="both"/>
        <w:rPr>
          <w:lang w:val="sr-Cyrl-CS"/>
        </w:rPr>
      </w:pPr>
      <w:r w:rsidRPr="00697F95">
        <w:rPr>
          <w:lang w:val="sr-Cyrl-CS"/>
        </w:rPr>
        <w:t xml:space="preserve">НАПОМЕНА 1. </w:t>
      </w:r>
      <w:r w:rsidR="005416A4" w:rsidRPr="00697F95">
        <w:rPr>
          <w:lang w:val="sr-Cyrl-CS"/>
        </w:rPr>
        <w:t>На изборној листи међу свак</w:t>
      </w:r>
      <w:r w:rsidR="005416A4" w:rsidRPr="00697F95">
        <w:rPr>
          <w:lang w:val="sr-Cyrl-RS"/>
        </w:rPr>
        <w:t>их пет кандидата по редоследу на листи</w:t>
      </w:r>
      <w:r w:rsidR="005416A4" w:rsidRPr="00697F95">
        <w:rPr>
          <w:lang w:val="sr-Cyrl-CS"/>
        </w:rPr>
        <w:t xml:space="preserve"> (првих пет места, других пет места и тако до краја листе) </w:t>
      </w:r>
      <w:r w:rsidR="00366F32" w:rsidRPr="00697F95">
        <w:rPr>
          <w:lang w:val="sr-Cyrl-CS"/>
        </w:rPr>
        <w:t xml:space="preserve">морају бити три припадника једног и </w:t>
      </w:r>
      <w:r w:rsidR="005416A4" w:rsidRPr="00697F95">
        <w:rPr>
          <w:lang w:val="sr-Cyrl-CS"/>
        </w:rPr>
        <w:t xml:space="preserve">два припадника </w:t>
      </w:r>
      <w:r w:rsidR="00366F32" w:rsidRPr="00697F95">
        <w:rPr>
          <w:lang w:val="sr-Cyrl-CS"/>
        </w:rPr>
        <w:t>другог пола.</w:t>
      </w:r>
    </w:p>
    <w:p w14:paraId="1E268CF3" w14:textId="724B71A0" w:rsidR="005416A4" w:rsidRPr="00697F95" w:rsidRDefault="005416A4" w:rsidP="005416A4">
      <w:pPr>
        <w:tabs>
          <w:tab w:val="left" w:pos="5985"/>
        </w:tabs>
        <w:ind w:left="228"/>
        <w:jc w:val="both"/>
        <w:rPr>
          <w:lang w:val="sr-Cyrl-CS"/>
        </w:rPr>
      </w:pPr>
      <w:r w:rsidRPr="00697F95">
        <w:rPr>
          <w:lang w:val="sr-Cyrl-CS"/>
        </w:rPr>
        <w:t>Страначка припадност се наводи за сваког кандидата само на изборној листи коју подноси страначка коалиција</w:t>
      </w:r>
      <w:r w:rsidR="00855961">
        <w:rPr>
          <w:lang w:val="sr-Cyrl-CS"/>
        </w:rPr>
        <w:t>.</w:t>
      </w:r>
    </w:p>
    <w:p w14:paraId="416A0214" w14:textId="32737098" w:rsidR="0032079F" w:rsidRPr="00697F95" w:rsidRDefault="0032079F" w:rsidP="005416A4">
      <w:pPr>
        <w:tabs>
          <w:tab w:val="left" w:pos="5985"/>
        </w:tabs>
        <w:ind w:left="228"/>
        <w:jc w:val="both"/>
        <w:rPr>
          <w:lang w:val="sr-Cyrl-CS"/>
        </w:rPr>
      </w:pPr>
      <w:r w:rsidRPr="00697F95">
        <w:rPr>
          <w:lang w:val="sr-Cyrl-CS"/>
        </w:rPr>
        <w:t>НАПОМЕНА</w:t>
      </w:r>
      <w:r w:rsidR="00855961">
        <w:rPr>
          <w:lang w:val="sr-Cyrl-CS"/>
        </w:rPr>
        <w:t xml:space="preserve"> 2. И</w:t>
      </w:r>
      <w:r w:rsidRPr="00697F95">
        <w:rPr>
          <w:lang w:val="sr-Cyrl-CS"/>
        </w:rPr>
        <w:t>ме и презиме кандидата за одборника који је припадник националне мањине</w:t>
      </w:r>
      <w:r w:rsidR="00B423A7" w:rsidRPr="00697F95">
        <w:rPr>
          <w:lang w:val="sr-Cyrl-CS"/>
        </w:rPr>
        <w:t xml:space="preserve">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5F51E73" w14:textId="3E0FFA28" w:rsidR="00B423A7" w:rsidRPr="00697F95" w:rsidRDefault="00855961" w:rsidP="005416A4">
      <w:pPr>
        <w:tabs>
          <w:tab w:val="left" w:pos="5985"/>
        </w:tabs>
        <w:ind w:left="228"/>
        <w:jc w:val="both"/>
        <w:rPr>
          <w:lang w:val="sr-Cyrl-CS"/>
        </w:rPr>
      </w:pPr>
      <w:r>
        <w:rPr>
          <w:lang w:val="sr-Cyrl-CS"/>
        </w:rPr>
        <w:t>НАПОМЕНА 3. И</w:t>
      </w:r>
      <w:r w:rsidR="00B423A7" w:rsidRPr="00697F95">
        <w:rPr>
          <w:lang w:val="sr-Cyrl-CS"/>
        </w:rPr>
        <w:t>зјаве бирача који подржавају изборну листу и списак тих бирача морају бити сложени по азбучном редоследу презимена бирача који су потписали изјаве да подржавају изборну листу.</w:t>
      </w:r>
    </w:p>
    <w:p w14:paraId="324D6FDF" w14:textId="77777777" w:rsidR="00543CAC" w:rsidRPr="00697F95" w:rsidRDefault="00543CAC"/>
    <w:sectPr w:rsidR="00543CAC" w:rsidRPr="00697F95" w:rsidSect="003A2B60">
      <w:pgSz w:w="11907" w:h="16840" w:code="9"/>
      <w:pgMar w:top="899" w:right="1041" w:bottom="899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1E4"/>
    <w:multiLevelType w:val="hybridMultilevel"/>
    <w:tmpl w:val="A63486EC"/>
    <w:lvl w:ilvl="0" w:tplc="5816B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7D39"/>
    <w:multiLevelType w:val="hybridMultilevel"/>
    <w:tmpl w:val="3286AE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7A2"/>
    <w:multiLevelType w:val="hybridMultilevel"/>
    <w:tmpl w:val="9E62A8EE"/>
    <w:lvl w:ilvl="0" w:tplc="1D1ACA4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B51EB"/>
    <w:multiLevelType w:val="hybridMultilevel"/>
    <w:tmpl w:val="958C82E6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6BA4"/>
    <w:multiLevelType w:val="hybridMultilevel"/>
    <w:tmpl w:val="72906CF2"/>
    <w:lvl w:ilvl="0" w:tplc="1D1ACA4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043071">
    <w:abstractNumId w:val="4"/>
  </w:num>
  <w:num w:numId="2" w16cid:durableId="2004777394">
    <w:abstractNumId w:val="2"/>
  </w:num>
  <w:num w:numId="3" w16cid:durableId="1231891134">
    <w:abstractNumId w:val="0"/>
  </w:num>
  <w:num w:numId="4" w16cid:durableId="1714422306">
    <w:abstractNumId w:val="1"/>
  </w:num>
  <w:num w:numId="5" w16cid:durableId="2092004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C7"/>
    <w:rsid w:val="0002032A"/>
    <w:rsid w:val="001053CA"/>
    <w:rsid w:val="0023203D"/>
    <w:rsid w:val="00232BDD"/>
    <w:rsid w:val="002A47FD"/>
    <w:rsid w:val="0032079F"/>
    <w:rsid w:val="00337E78"/>
    <w:rsid w:val="0034770C"/>
    <w:rsid w:val="00366F32"/>
    <w:rsid w:val="003721B4"/>
    <w:rsid w:val="003A1EFE"/>
    <w:rsid w:val="003A2B60"/>
    <w:rsid w:val="003C39B5"/>
    <w:rsid w:val="00410BD0"/>
    <w:rsid w:val="0043729F"/>
    <w:rsid w:val="005416A4"/>
    <w:rsid w:val="00543CAC"/>
    <w:rsid w:val="005719F5"/>
    <w:rsid w:val="005E39E7"/>
    <w:rsid w:val="006755DB"/>
    <w:rsid w:val="006949B2"/>
    <w:rsid w:val="00697F95"/>
    <w:rsid w:val="006A09D2"/>
    <w:rsid w:val="006F4B83"/>
    <w:rsid w:val="00773F27"/>
    <w:rsid w:val="007769A9"/>
    <w:rsid w:val="00793DD1"/>
    <w:rsid w:val="00855961"/>
    <w:rsid w:val="00893546"/>
    <w:rsid w:val="008B587D"/>
    <w:rsid w:val="009C6DE6"/>
    <w:rsid w:val="00A3607D"/>
    <w:rsid w:val="00B423A7"/>
    <w:rsid w:val="00B94EAA"/>
    <w:rsid w:val="00BE5547"/>
    <w:rsid w:val="00C66B75"/>
    <w:rsid w:val="00C850C7"/>
    <w:rsid w:val="00C87127"/>
    <w:rsid w:val="00CF6287"/>
    <w:rsid w:val="00DF3C7A"/>
    <w:rsid w:val="00E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88B9"/>
  <w15:chartTrackingRefBased/>
  <w15:docId w15:val="{C0A0DD76-FB60-4BBB-8996-8791488A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A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78"/>
    <w:rPr>
      <w:rFonts w:ascii="Segoe UI" w:eastAsia="Times New Roman" w:hAnsi="Segoe UI" w:cs="Segoe UI"/>
      <w:kern w:val="0"/>
      <w:sz w:val="18"/>
      <w:szCs w:val="18"/>
      <w:lang w:val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Boglarka Cevarusic</cp:lastModifiedBy>
  <cp:revision>16</cp:revision>
  <cp:lastPrinted>2024-04-26T09:29:00Z</cp:lastPrinted>
  <dcterms:created xsi:type="dcterms:W3CDTF">2024-03-21T10:22:00Z</dcterms:created>
  <dcterms:modified xsi:type="dcterms:W3CDTF">2024-04-26T11:32:00Z</dcterms:modified>
</cp:coreProperties>
</file>